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7DE7">
        <w:rPr>
          <w:rFonts w:ascii="Times New Roman" w:hAnsi="Times New Roman" w:cs="Times New Roman"/>
          <w:b/>
          <w:sz w:val="24"/>
          <w:szCs w:val="24"/>
        </w:rPr>
        <w:t>TC</w:t>
      </w:r>
    </w:p>
    <w:p w:rsidR="00217DE7" w:rsidRPr="00217DE7" w:rsidRDefault="00217DE7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:rsidR="00217DE7" w:rsidRDefault="00C14752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E7">
        <w:rPr>
          <w:rFonts w:ascii="Times New Roman" w:hAnsi="Times New Roman" w:cs="Times New Roman"/>
          <w:b/>
          <w:sz w:val="24"/>
          <w:szCs w:val="24"/>
        </w:rPr>
        <w:t xml:space="preserve">BİYOLOJİ BÖLÜMÜ </w:t>
      </w:r>
    </w:p>
    <w:p w:rsidR="00C14752" w:rsidRDefault="00C47F71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8447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8447E2">
        <w:rPr>
          <w:rFonts w:ascii="Times New Roman" w:hAnsi="Times New Roman" w:cs="Times New Roman"/>
          <w:b/>
          <w:sz w:val="24"/>
          <w:szCs w:val="24"/>
        </w:rPr>
        <w:t>6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CC61E9">
        <w:rPr>
          <w:rFonts w:ascii="Times New Roman" w:hAnsi="Times New Roman" w:cs="Times New Roman"/>
          <w:b/>
          <w:sz w:val="24"/>
          <w:szCs w:val="24"/>
        </w:rPr>
        <w:t>BAHAR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CC61E9">
        <w:rPr>
          <w:rFonts w:ascii="Times New Roman" w:hAnsi="Times New Roman" w:cs="Times New Roman"/>
          <w:b/>
          <w:sz w:val="24"/>
          <w:szCs w:val="24"/>
        </w:rPr>
        <w:t>FİNAL</w:t>
      </w:r>
      <w:r w:rsidR="00C14752" w:rsidRPr="00217DE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8D0DB8" w:rsidRPr="00217DE7" w:rsidRDefault="008D0DB8" w:rsidP="00217DE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838" w:type="pct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44"/>
        <w:gridCol w:w="820"/>
        <w:gridCol w:w="1275"/>
        <w:gridCol w:w="1277"/>
        <w:gridCol w:w="1275"/>
        <w:gridCol w:w="1275"/>
        <w:gridCol w:w="1876"/>
      </w:tblGrid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74E78" w:rsidRPr="00A04219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ÖĞRENCİ SAYISI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DERSLİK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574E78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GÖZETMENLER</w:t>
            </w:r>
          </w:p>
        </w:tc>
      </w:tr>
      <w:tr w:rsidR="006376E5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Sitoloji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CC61E9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23.05.2016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TD-CA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Omurgalı Hayvanlar Sistematiği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23.05.2016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-15-:00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DA11BC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,109</w:t>
            </w:r>
          </w:p>
        </w:tc>
        <w:tc>
          <w:tcPr>
            <w:tcW w:w="86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TD-CA</w:t>
            </w:r>
          </w:p>
        </w:tc>
      </w:tr>
      <w:tr w:rsidR="006376E5" w:rsidRPr="00A04219" w:rsidTr="006376E5">
        <w:trPr>
          <w:trHeight w:val="108"/>
          <w:jc w:val="center"/>
        </w:trPr>
        <w:tc>
          <w:tcPr>
            <w:tcW w:w="1404" w:type="pct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Teratoloji</w:t>
            </w:r>
            <w:proofErr w:type="spellEnd"/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CC61E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23.05.2016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24.05.2016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EB-BE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Bitki </w:t>
            </w:r>
            <w:proofErr w:type="spell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Ekofizyolojisi</w:t>
            </w:r>
            <w:proofErr w:type="spellEnd"/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447E2"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24.05.2016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-15-:00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DA11BC" w:rsidP="00CC61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AAB</w:t>
            </w:r>
          </w:p>
        </w:tc>
      </w:tr>
      <w:tr w:rsidR="00A04219" w:rsidRPr="00A04219" w:rsidTr="006376E5">
        <w:trPr>
          <w:trHeight w:val="108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Arazi Botanik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BE4B2E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24.05.2016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CC61E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6376E5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AAB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8447E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Biyokimya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CC61E9" w:rsidRPr="00A04219" w:rsidRDefault="00CC61E9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25.05.2016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676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6376E5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EB</w:t>
            </w:r>
            <w:r w:rsidR="00CC61E9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-FY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6376E5" w:rsidP="006376E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</w:t>
            </w:r>
            <w:r w:rsidR="00CC61E9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, AİİT (ÜOZD)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C61E9" w:rsidRPr="00A04219" w:rsidRDefault="00CC61E9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25.05.2016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Kuş Gözlemciliği ve Fotoğrafçılığı</w:t>
            </w:r>
          </w:p>
          <w:p w:rsidR="00CC61E9" w:rsidRPr="00A04219" w:rsidRDefault="00CC61E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Peyzaj Bitkileri (ÜOSD)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574E78" w:rsidRPr="00A04219" w:rsidRDefault="008447E2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C61E9" w:rsidRPr="00A0421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C0216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25.05.2016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74E78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FY</w:t>
            </w:r>
          </w:p>
          <w:p w:rsidR="00CC61E9" w:rsidRPr="00A04219" w:rsidRDefault="00CC61E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EB-</w:t>
            </w:r>
            <w:r w:rsidR="002D2DA6" w:rsidRPr="00A04219">
              <w:rPr>
                <w:rFonts w:ascii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Moleküler Genetik</w:t>
            </w:r>
          </w:p>
        </w:tc>
        <w:tc>
          <w:tcPr>
            <w:tcW w:w="3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6543C" w:rsidRPr="00A04219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C021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26.05.2016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AAB-BE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Organik Kimya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6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26.05.2016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-15-:00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FY-BE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3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676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6376E5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AAB-CA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E3F88" w:rsidRPr="00A04219" w:rsidRDefault="002D2DA6" w:rsidP="00C021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Türkiye </w:t>
            </w:r>
            <w:proofErr w:type="spell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Geofitleri</w:t>
            </w:r>
            <w:proofErr w:type="spellEnd"/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EE3F88" w:rsidRPr="00A04219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E3F88" w:rsidRPr="00A04219" w:rsidRDefault="002D2DA6" w:rsidP="008744A1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E3F88" w:rsidRPr="00A04219" w:rsidRDefault="00A04219" w:rsidP="00563C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14:3</w:t>
            </w:r>
            <w:r w:rsidR="002D2DA6" w:rsidRPr="00A042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="002D2DA6" w:rsidRPr="00A04219"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E3F88" w:rsidRPr="00A04219" w:rsidRDefault="00C02169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E3F88" w:rsidRPr="00A04219" w:rsidRDefault="002D2DA6" w:rsidP="00FE23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EE3F88" w:rsidRPr="00A04219" w:rsidRDefault="006376E5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TD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F65A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Temel Gıda Mikrobiyolojisi</w:t>
            </w:r>
          </w:p>
        </w:tc>
        <w:tc>
          <w:tcPr>
            <w:tcW w:w="3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30.05.2016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Çevre </w:t>
            </w:r>
            <w:proofErr w:type="spell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Biyoteknolojisi</w:t>
            </w:r>
            <w:proofErr w:type="spellEnd"/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2D2DA6" w:rsidRPr="00A04219" w:rsidRDefault="002D2DA6" w:rsidP="00170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30.05.2016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1709C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1709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FY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Herbaryum</w:t>
            </w:r>
            <w:proofErr w:type="spellEnd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Teknikleri</w:t>
            </w:r>
          </w:p>
        </w:tc>
        <w:tc>
          <w:tcPr>
            <w:tcW w:w="3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31.05.2016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2D2D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Hayvan Fizyolojisi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A6543C" w:rsidRPr="00A04219" w:rsidRDefault="00A6543C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31.05.2016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642C0C" w:rsidP="002D2D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D2DA6" w:rsidRPr="00A042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6543C" w:rsidP="00E156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Türkiye’nin Sulak Alanları</w:t>
            </w:r>
          </w:p>
        </w:tc>
        <w:tc>
          <w:tcPr>
            <w:tcW w:w="3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2D2DA6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01.06.2016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2D2D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DA6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C2146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Tohumlu Bitkiler Sistematiği</w:t>
            </w:r>
            <w:r w:rsidR="00A6543C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A6543C" w:rsidRPr="00A04219" w:rsidRDefault="002D2DA6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01.06.2016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104,</w:t>
            </w:r>
            <w:r w:rsidR="00A6543C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,109</w:t>
            </w:r>
            <w:proofErr w:type="gramEnd"/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6376E5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HT,TD</w:t>
            </w:r>
            <w:proofErr w:type="gramEnd"/>
            <w:r w:rsidR="002D2DA6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,EB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Alg Kültür Teknikleri</w:t>
            </w:r>
          </w:p>
        </w:tc>
        <w:tc>
          <w:tcPr>
            <w:tcW w:w="378" w:type="pct"/>
            <w:tcBorders>
              <w:top w:val="single" w:sz="18" w:space="0" w:color="auto"/>
            </w:tcBorders>
            <w:shd w:val="clear" w:color="auto" w:fill="FFFFFF" w:themeFill="background1"/>
            <w:vAlign w:val="bottom"/>
          </w:tcPr>
          <w:p w:rsidR="00A6543C" w:rsidRPr="00A04219" w:rsidRDefault="002D2DA6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2D2DA6" w:rsidP="00A0421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04219"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.06.2016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8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F735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Biyolojik Mücadele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6543C" w:rsidRPr="00A04219" w:rsidRDefault="00A04219" w:rsidP="00450B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02.06.2016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-15:00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6543C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E1560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Ekoloji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bottom"/>
          </w:tcPr>
          <w:p w:rsidR="00A6543C" w:rsidRPr="00A04219" w:rsidRDefault="00A04219" w:rsidP="00450BA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02.06.2016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-17:00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4461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6543C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BE-FY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522BB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Tohum Biyolojisi</w:t>
            </w:r>
          </w:p>
        </w:tc>
        <w:tc>
          <w:tcPr>
            <w:tcW w:w="3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B6765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03.06.2016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-12:00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622C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219" w:rsidRPr="00A04219" w:rsidRDefault="00A04219" w:rsidP="00342B9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622C25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04219" w:rsidRPr="00A04219" w:rsidRDefault="00A04219" w:rsidP="00342B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BC3A6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</w:p>
        </w:tc>
      </w:tr>
      <w:tr w:rsidR="00A04219" w:rsidRPr="00A04219" w:rsidTr="006376E5">
        <w:trPr>
          <w:trHeight w:val="284"/>
          <w:jc w:val="center"/>
        </w:trPr>
        <w:tc>
          <w:tcPr>
            <w:tcW w:w="140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Genel Biyoloji</w:t>
            </w:r>
          </w:p>
        </w:tc>
        <w:tc>
          <w:tcPr>
            <w:tcW w:w="37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jc w:val="center"/>
              <w:rPr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03.06.2016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  <w:proofErr w:type="gramEnd"/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-16:00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88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eastAsia="Times New Roman" w:hAnsi="Times New Roman" w:cs="Times New Roman"/>
                <w:sz w:val="20"/>
                <w:szCs w:val="20"/>
              </w:rPr>
              <w:t>107,109</w:t>
            </w:r>
          </w:p>
        </w:tc>
        <w:tc>
          <w:tcPr>
            <w:tcW w:w="865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A04219" w:rsidRPr="00A04219" w:rsidRDefault="00A04219" w:rsidP="00A0421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219">
              <w:rPr>
                <w:rFonts w:ascii="Times New Roman" w:hAnsi="Times New Roman" w:cs="Times New Roman"/>
                <w:sz w:val="20"/>
                <w:szCs w:val="20"/>
              </w:rPr>
              <w:t>EB-FY</w:t>
            </w:r>
          </w:p>
        </w:tc>
      </w:tr>
    </w:tbl>
    <w:p w:rsidR="00A04219" w:rsidRDefault="00A04219" w:rsidP="00A0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6714A" w:rsidRPr="006376E5" w:rsidRDefault="00446101" w:rsidP="00A0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4219">
        <w:rPr>
          <w:rFonts w:ascii="Times New Roman" w:hAnsi="Times New Roman" w:cs="Times New Roman"/>
          <w:sz w:val="20"/>
          <w:szCs w:val="20"/>
        </w:rPr>
        <w:t xml:space="preserve">NOT: </w:t>
      </w:r>
      <w:r w:rsidR="00A04219" w:rsidRPr="00A04219">
        <w:rPr>
          <w:rFonts w:ascii="Times New Roman" w:hAnsi="Times New Roman" w:cs="Times New Roman"/>
          <w:sz w:val="20"/>
          <w:szCs w:val="20"/>
        </w:rPr>
        <w:t>ÜOZD için b</w:t>
      </w:r>
      <w:r w:rsidR="00A04219" w:rsidRPr="00A04219">
        <w:rPr>
          <w:rFonts w:ascii="Times New Roman" w:hAnsi="Times New Roman" w:cs="Times New Roman"/>
          <w:bCs/>
          <w:sz w:val="20"/>
          <w:szCs w:val="20"/>
        </w:rPr>
        <w:t xml:space="preserve">ütün dersler </w:t>
      </w:r>
      <w:r w:rsidR="00A04219" w:rsidRPr="00A04219">
        <w:rPr>
          <w:rFonts w:ascii="Times New Roman" w:hAnsi="Times New Roman" w:cs="Times New Roman"/>
          <w:sz w:val="20"/>
          <w:szCs w:val="20"/>
        </w:rPr>
        <w:t>(Atatürk İlkeleri ve İnkılâ</w:t>
      </w:r>
      <w:r w:rsidR="006376E5">
        <w:rPr>
          <w:rFonts w:ascii="Times New Roman" w:hAnsi="Times New Roman" w:cs="Times New Roman"/>
          <w:sz w:val="20"/>
          <w:szCs w:val="20"/>
        </w:rPr>
        <w:t xml:space="preserve">p Tarihi, Türk Dili, İngilizce) </w:t>
      </w:r>
      <w:r w:rsidR="00AA03D7">
        <w:rPr>
          <w:rFonts w:ascii="Times New Roman" w:hAnsi="Times New Roman" w:cs="Times New Roman"/>
          <w:bCs/>
          <w:sz w:val="20"/>
          <w:szCs w:val="20"/>
        </w:rPr>
        <w:t>i</w:t>
      </w:r>
      <w:r w:rsidR="00AA03D7" w:rsidRPr="00A04219">
        <w:rPr>
          <w:rFonts w:ascii="Times New Roman" w:hAnsi="Times New Roman" w:cs="Times New Roman"/>
          <w:bCs/>
          <w:sz w:val="20"/>
          <w:szCs w:val="20"/>
        </w:rPr>
        <w:t>çin</w:t>
      </w:r>
      <w:r w:rsidR="00A04219" w:rsidRPr="00A04219">
        <w:rPr>
          <w:rFonts w:ascii="Times New Roman" w:hAnsi="Times New Roman" w:cs="Times New Roman"/>
          <w:bCs/>
          <w:sz w:val="20"/>
          <w:szCs w:val="20"/>
        </w:rPr>
        <w:t xml:space="preserve"> aynı anda sınava girilecektir. Sorular ortak kitapçıkta olacaktır.</w:t>
      </w:r>
      <w:r w:rsidR="00A04219" w:rsidRPr="00A0421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Sınav yerleri, sınavdan bir hafta önce </w:t>
      </w:r>
      <w:r w:rsidR="00A04219" w:rsidRPr="00A04219">
        <w:rPr>
          <w:rFonts w:ascii="Times New Roman" w:hAnsi="Times New Roman" w:cs="Times New Roman"/>
          <w:color w:val="0089CD"/>
          <w:sz w:val="20"/>
          <w:szCs w:val="20"/>
        </w:rPr>
        <w:t xml:space="preserve">http://www.ekampus.sakarya.edu.tr/ </w:t>
      </w:r>
      <w:r w:rsidR="00A04219" w:rsidRPr="00A04219">
        <w:rPr>
          <w:rFonts w:ascii="Times New Roman" w:hAnsi="Times New Roman" w:cs="Times New Roman"/>
          <w:bCs/>
          <w:color w:val="000000"/>
          <w:sz w:val="20"/>
          <w:szCs w:val="20"/>
        </w:rPr>
        <w:t>platformundan ilan edilecektir.</w:t>
      </w:r>
    </w:p>
    <w:p w:rsidR="008D0DB8" w:rsidRPr="00504979" w:rsidRDefault="008D0DB8" w:rsidP="00446101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pPr w:leftFromText="141" w:rightFromText="141" w:vertAnchor="text" w:horzAnchor="page" w:tblpX="775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630"/>
      </w:tblGrid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AAB</w:t>
            </w:r>
          </w:p>
        </w:tc>
        <w:tc>
          <w:tcPr>
            <w:tcW w:w="2630" w:type="dxa"/>
          </w:tcPr>
          <w:p w:rsidR="008D0DB8" w:rsidRPr="008D0DB8" w:rsidRDefault="008D0DB8" w:rsidP="003B4E8A">
            <w:pPr>
              <w:spacing w:line="276" w:lineRule="auto"/>
              <w:ind w:right="-207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 xml:space="preserve">Arş. Gör. </w:t>
            </w:r>
            <w:r w:rsidR="003B4E8A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C24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Ahmet Ali BERBER</w:t>
            </w:r>
          </w:p>
        </w:tc>
      </w:tr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Cansu AKBULUT</w:t>
            </w:r>
          </w:p>
        </w:tc>
      </w:tr>
      <w:tr w:rsidR="008D0DB8" w:rsidRP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TD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Tarık DİNÇ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630" w:type="dxa"/>
          </w:tcPr>
          <w:p w:rsidR="008D0DB8" w:rsidRPr="008D0DB8" w:rsidRDefault="008D0DB8" w:rsidP="008D0DB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0DB8">
              <w:rPr>
                <w:rFonts w:ascii="Times New Roman" w:hAnsi="Times New Roman" w:cs="Times New Roman"/>
                <w:sz w:val="18"/>
                <w:szCs w:val="18"/>
              </w:rPr>
              <w:t>Arş. Gör. Sezen TOKSOY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 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Bekir ERDOĞAN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</w:p>
        </w:tc>
        <w:tc>
          <w:tcPr>
            <w:tcW w:w="2630" w:type="dxa"/>
          </w:tcPr>
          <w:p w:rsidR="008D0DB8" w:rsidRPr="008D0DB8" w:rsidRDefault="00574E78" w:rsidP="00574E7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Hatice TUNCA</w:t>
            </w:r>
          </w:p>
        </w:tc>
      </w:tr>
      <w:tr w:rsidR="008D0DB8" w:rsidTr="000B3CDA">
        <w:trPr>
          <w:trHeight w:val="57"/>
        </w:trPr>
        <w:tc>
          <w:tcPr>
            <w:tcW w:w="597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EB</w:t>
            </w:r>
          </w:p>
        </w:tc>
        <w:tc>
          <w:tcPr>
            <w:tcW w:w="2630" w:type="dxa"/>
          </w:tcPr>
          <w:p w:rsidR="008D0DB8" w:rsidRPr="008D0DB8" w:rsidRDefault="00574E78" w:rsidP="008D0DB8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Esra BİLGİN</w:t>
            </w:r>
          </w:p>
        </w:tc>
      </w:tr>
      <w:tr w:rsidR="000B3CDA" w:rsidTr="000B3CDA">
        <w:trPr>
          <w:trHeight w:val="57"/>
        </w:trPr>
        <w:tc>
          <w:tcPr>
            <w:tcW w:w="597" w:type="dxa"/>
          </w:tcPr>
          <w:p w:rsidR="000B3CDA" w:rsidRDefault="000B3CDA" w:rsidP="008D0D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FY</w:t>
            </w:r>
          </w:p>
        </w:tc>
        <w:tc>
          <w:tcPr>
            <w:tcW w:w="2630" w:type="dxa"/>
          </w:tcPr>
          <w:p w:rsidR="000B3CDA" w:rsidRDefault="000B3CDA" w:rsidP="000B3CD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Arş. Gör. Fehmi YILDIZ</w:t>
            </w:r>
          </w:p>
        </w:tc>
      </w:tr>
    </w:tbl>
    <w:p w:rsidR="00446101" w:rsidRPr="00504979" w:rsidRDefault="00446101" w:rsidP="00217DE7">
      <w:pPr>
        <w:spacing w:line="240" w:lineRule="auto"/>
        <w:ind w:left="6372"/>
        <w:jc w:val="center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D0DB8" w:rsidRDefault="008D0DB8" w:rsidP="008D0DB8">
      <w:pPr>
        <w:pStyle w:val="AralkYok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504979">
        <w:rPr>
          <w:rFonts w:ascii="Times New Roman" w:hAnsi="Times New Roman" w:cs="Times New Roman"/>
          <w:b/>
        </w:rPr>
        <w:t>Doç. Dr. Ali UZUN</w:t>
      </w:r>
    </w:p>
    <w:p w:rsidR="008D0DB8" w:rsidRPr="00504979" w:rsidRDefault="008D0DB8" w:rsidP="008D0DB8">
      <w:pPr>
        <w:pStyle w:val="AralkYok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004B7B">
        <w:rPr>
          <w:rFonts w:ascii="Times New Roman" w:hAnsi="Times New Roman" w:cs="Times New Roman"/>
          <w:b/>
        </w:rPr>
        <w:t>Biyoloji Bölüm Başkanı</w:t>
      </w:r>
    </w:p>
    <w:p w:rsidR="00C14752" w:rsidRDefault="00C14752"/>
    <w:sectPr w:rsidR="00C14752" w:rsidSect="008D0DB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52"/>
    <w:rsid w:val="00004B7B"/>
    <w:rsid w:val="00012C60"/>
    <w:rsid w:val="000B3CDA"/>
    <w:rsid w:val="000D7C90"/>
    <w:rsid w:val="00102D68"/>
    <w:rsid w:val="001B4D1D"/>
    <w:rsid w:val="001C69F2"/>
    <w:rsid w:val="001F3090"/>
    <w:rsid w:val="0020559C"/>
    <w:rsid w:val="00217DE7"/>
    <w:rsid w:val="002646C3"/>
    <w:rsid w:val="00272444"/>
    <w:rsid w:val="00297675"/>
    <w:rsid w:val="002A4631"/>
    <w:rsid w:val="002B21BA"/>
    <w:rsid w:val="002C07B8"/>
    <w:rsid w:val="002D2DA6"/>
    <w:rsid w:val="002E04C3"/>
    <w:rsid w:val="002F63B1"/>
    <w:rsid w:val="0030178A"/>
    <w:rsid w:val="00342B96"/>
    <w:rsid w:val="00344E27"/>
    <w:rsid w:val="003B4E8A"/>
    <w:rsid w:val="003C1707"/>
    <w:rsid w:val="00446101"/>
    <w:rsid w:val="00450BA6"/>
    <w:rsid w:val="00463444"/>
    <w:rsid w:val="004753FD"/>
    <w:rsid w:val="004D1F29"/>
    <w:rsid w:val="004F7B1E"/>
    <w:rsid w:val="00504979"/>
    <w:rsid w:val="0051171B"/>
    <w:rsid w:val="00522BB3"/>
    <w:rsid w:val="00532E9E"/>
    <w:rsid w:val="00563C67"/>
    <w:rsid w:val="00574E78"/>
    <w:rsid w:val="005A78DD"/>
    <w:rsid w:val="005C2E1D"/>
    <w:rsid w:val="0060637C"/>
    <w:rsid w:val="0062021E"/>
    <w:rsid w:val="00622C25"/>
    <w:rsid w:val="006376E5"/>
    <w:rsid w:val="0064001C"/>
    <w:rsid w:val="00642C0C"/>
    <w:rsid w:val="00651099"/>
    <w:rsid w:val="006A3DA9"/>
    <w:rsid w:val="006B460E"/>
    <w:rsid w:val="00712B5C"/>
    <w:rsid w:val="007168F7"/>
    <w:rsid w:val="00735342"/>
    <w:rsid w:val="00743BD3"/>
    <w:rsid w:val="00765D6F"/>
    <w:rsid w:val="007C1266"/>
    <w:rsid w:val="00806294"/>
    <w:rsid w:val="008447E2"/>
    <w:rsid w:val="008744A1"/>
    <w:rsid w:val="008D0DB8"/>
    <w:rsid w:val="00950C94"/>
    <w:rsid w:val="00960949"/>
    <w:rsid w:val="00992C15"/>
    <w:rsid w:val="009F23F1"/>
    <w:rsid w:val="009F5F28"/>
    <w:rsid w:val="009F65A6"/>
    <w:rsid w:val="00A04219"/>
    <w:rsid w:val="00A30012"/>
    <w:rsid w:val="00A63B90"/>
    <w:rsid w:val="00A6543C"/>
    <w:rsid w:val="00A9229D"/>
    <w:rsid w:val="00AA03D7"/>
    <w:rsid w:val="00AB1385"/>
    <w:rsid w:val="00AC5D0E"/>
    <w:rsid w:val="00AD4729"/>
    <w:rsid w:val="00B0123C"/>
    <w:rsid w:val="00B56A53"/>
    <w:rsid w:val="00BA1CEC"/>
    <w:rsid w:val="00BC3A67"/>
    <w:rsid w:val="00BE4B2E"/>
    <w:rsid w:val="00BF0B5E"/>
    <w:rsid w:val="00C02169"/>
    <w:rsid w:val="00C03D36"/>
    <w:rsid w:val="00C14752"/>
    <w:rsid w:val="00C2146E"/>
    <w:rsid w:val="00C243D3"/>
    <w:rsid w:val="00C34ABE"/>
    <w:rsid w:val="00C47F71"/>
    <w:rsid w:val="00C6190B"/>
    <w:rsid w:val="00CC5D46"/>
    <w:rsid w:val="00CC61E9"/>
    <w:rsid w:val="00D35B9A"/>
    <w:rsid w:val="00D90670"/>
    <w:rsid w:val="00DA11BC"/>
    <w:rsid w:val="00DC36B0"/>
    <w:rsid w:val="00E1560C"/>
    <w:rsid w:val="00EA42AE"/>
    <w:rsid w:val="00EB1F2F"/>
    <w:rsid w:val="00EE3F88"/>
    <w:rsid w:val="00F24259"/>
    <w:rsid w:val="00F65A6A"/>
    <w:rsid w:val="00F6714A"/>
    <w:rsid w:val="00F85641"/>
    <w:rsid w:val="00F9357E"/>
    <w:rsid w:val="00FA7B32"/>
    <w:rsid w:val="00FB01A7"/>
    <w:rsid w:val="00FB206B"/>
    <w:rsid w:val="00F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71BD4-B9FA-4C13-B81A-14638CC3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1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E5CAF-037D-4AED-81DD-F074C71E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Darcin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Sau</cp:lastModifiedBy>
  <cp:revision>2</cp:revision>
  <cp:lastPrinted>2016-05-13T12:03:00Z</cp:lastPrinted>
  <dcterms:created xsi:type="dcterms:W3CDTF">2016-05-13T14:06:00Z</dcterms:created>
  <dcterms:modified xsi:type="dcterms:W3CDTF">2016-05-13T14:06:00Z</dcterms:modified>
</cp:coreProperties>
</file>